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FF" w:rsidRPr="005417F2" w:rsidRDefault="00171CFF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>УТВЕРЖДАЮ</w:t>
      </w:r>
    </w:p>
    <w:p w:rsidR="00171CFF" w:rsidRPr="005417F2" w:rsidRDefault="00171CFF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171CFF" w:rsidRPr="005417F2" w:rsidRDefault="00171CFF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171CFF" w:rsidRPr="005417F2" w:rsidRDefault="00171CFF" w:rsidP="005417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171CFF" w:rsidRPr="005417F2" w:rsidRDefault="00171CFF" w:rsidP="005417F2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>Л.А.Перова</w:t>
      </w:r>
    </w:p>
    <w:p w:rsidR="00171CFF" w:rsidRPr="005417F2" w:rsidRDefault="00171CFF" w:rsidP="0054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</w:r>
      <w:r w:rsidRPr="005417F2">
        <w:rPr>
          <w:rFonts w:ascii="Times New Roman" w:hAnsi="Times New Roman" w:cs="Times New Roman"/>
          <w:sz w:val="24"/>
          <w:szCs w:val="24"/>
        </w:rPr>
        <w:tab/>
        <w:t>«26» февраля 2019 г.</w:t>
      </w:r>
    </w:p>
    <w:p w:rsidR="00285DB1" w:rsidRPr="005417F2" w:rsidRDefault="00285DB1" w:rsidP="005417F2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7F2">
        <w:rPr>
          <w:rFonts w:ascii="Times New Roman" w:hAnsi="Times New Roman" w:cs="Times New Roman"/>
          <w:b/>
          <w:sz w:val="24"/>
          <w:szCs w:val="24"/>
        </w:rPr>
        <w:t>Учебный план профессиональной подготовки по должности служащего «Младший воспитатель»</w:t>
      </w:r>
    </w:p>
    <w:p w:rsidR="00285DB1" w:rsidRPr="005417F2" w:rsidRDefault="00285DB1" w:rsidP="005417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4536"/>
        <w:gridCol w:w="992"/>
        <w:gridCol w:w="992"/>
        <w:gridCol w:w="852"/>
        <w:gridCol w:w="850"/>
        <w:gridCol w:w="1560"/>
        <w:gridCol w:w="1842"/>
        <w:gridCol w:w="2127"/>
      </w:tblGrid>
      <w:tr w:rsidR="00285DB1" w:rsidRPr="005417F2" w:rsidTr="005417F2">
        <w:tc>
          <w:tcPr>
            <w:tcW w:w="992" w:type="dxa"/>
            <w:vMerge w:val="restart"/>
            <w:textDirection w:val="btLr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Индекс</w:t>
            </w:r>
          </w:p>
        </w:tc>
        <w:tc>
          <w:tcPr>
            <w:tcW w:w="4536" w:type="dxa"/>
            <w:vMerge w:val="restart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учебных циклов,  дисциплин, профессиональных модулей</w:t>
            </w:r>
          </w:p>
        </w:tc>
        <w:tc>
          <w:tcPr>
            <w:tcW w:w="1984" w:type="dxa"/>
            <w:gridSpan w:val="2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7231" w:type="dxa"/>
            <w:gridSpan w:val="5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образовательной программы (академических часов)</w:t>
            </w:r>
          </w:p>
        </w:tc>
      </w:tr>
      <w:tr w:rsidR="00285DB1" w:rsidRPr="005417F2" w:rsidTr="005417F2">
        <w:trPr>
          <w:cantSplit/>
          <w:trHeight w:val="1134"/>
        </w:trPr>
        <w:tc>
          <w:tcPr>
            <w:tcW w:w="992" w:type="dxa"/>
            <w:vMerge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92" w:type="dxa"/>
            <w:vMerge w:val="restart"/>
            <w:textDirection w:val="btLr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52" w:type="dxa"/>
            <w:vMerge w:val="restart"/>
            <w:textDirection w:val="btLr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Merge w:val="restart"/>
            <w:textDirection w:val="btLr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529" w:type="dxa"/>
            <w:gridSpan w:val="3"/>
          </w:tcPr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5DB1" w:rsidRPr="005417F2" w:rsidRDefault="00285DB1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Нагрузка во взаимодействии с преподавателем</w:t>
            </w:r>
          </w:p>
        </w:tc>
      </w:tr>
      <w:tr w:rsidR="005417F2" w:rsidRPr="005417F2" w:rsidTr="005417F2">
        <w:trPr>
          <w:cantSplit/>
          <w:trHeight w:val="1134"/>
        </w:trPr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во взаимодействии с преподавателем</w:t>
            </w:r>
          </w:p>
        </w:tc>
        <w:tc>
          <w:tcPr>
            <w:tcW w:w="3969" w:type="dxa"/>
            <w:gridSpan w:val="2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учебным дисциплинам и МДК</w:t>
            </w:r>
          </w:p>
        </w:tc>
      </w:tr>
      <w:tr w:rsidR="005417F2" w:rsidRPr="005417F2" w:rsidTr="005417F2">
        <w:trPr>
          <w:cantSplit/>
          <w:trHeight w:val="915"/>
        </w:trPr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Практических занятий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Общепрофессиональный учебный цикл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П.00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Профессиональный учебный цикл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ПМ.00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П.01.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Основы деловой культуры младшего воспитателя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ОП.02.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основы  деятельности младшего воспитателя в 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ОП.03.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анатомии, физиологии и гигиены. 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ОП.04.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жизнедеятельности. Правила по охране </w:t>
            </w:r>
            <w:r w:rsidRPr="00541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 и пожарной безопасности. Оказание первой помощи пострадавшим в 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ОП.05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w w:val="90"/>
                <w:sz w:val="24"/>
                <w:szCs w:val="24"/>
              </w:rPr>
              <w:t>ОП.06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Информационно-коммуникационные технологии в профессиональной деятельности младшего воспитателя </w:t>
            </w: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w w:val="90"/>
                <w:sz w:val="24"/>
                <w:szCs w:val="24"/>
              </w:rPr>
              <w:t>ПМ.00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w w:val="90"/>
                <w:sz w:val="24"/>
                <w:szCs w:val="24"/>
              </w:rPr>
              <w:t>ПМ.01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должности младшего воспитателя в 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МДК.</w:t>
            </w:r>
          </w:p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Технология оказания услуг по сопровождению несовершеннолетних в 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МДК 02.01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Методика организации воспитательной работы в условиях дошкольных образовательных учреждениях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УП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ПП</w:t>
            </w: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7F2" w:rsidRPr="005417F2" w:rsidTr="005417F2">
        <w:tc>
          <w:tcPr>
            <w:tcW w:w="992" w:type="dxa"/>
          </w:tcPr>
          <w:p w:rsidR="005417F2" w:rsidRPr="005417F2" w:rsidRDefault="005417F2" w:rsidP="00541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7F2" w:rsidRPr="005417F2" w:rsidRDefault="005417F2" w:rsidP="00755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(в виде демонстрационного экзамена)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417F2" w:rsidRPr="005417F2" w:rsidTr="005417F2">
        <w:tc>
          <w:tcPr>
            <w:tcW w:w="992" w:type="dxa"/>
            <w:vAlign w:val="center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7F2" w:rsidRPr="005417F2" w:rsidRDefault="005417F2" w:rsidP="005417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225</w:t>
            </w:r>
          </w:p>
        </w:tc>
        <w:tc>
          <w:tcPr>
            <w:tcW w:w="1560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417F2" w:rsidRPr="005417F2" w:rsidRDefault="005417F2" w:rsidP="00541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5DB1" w:rsidRPr="005417F2" w:rsidRDefault="00285DB1" w:rsidP="005417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2C5D" w:rsidRDefault="00502C5D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417" w:rsidRDefault="00BE6417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417" w:rsidRDefault="00BE6417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417" w:rsidRDefault="00BE6417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E6417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285DB1"/>
    <w:rsid w:val="002C23AC"/>
    <w:rsid w:val="002F770B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076B9"/>
    <w:rsid w:val="00D13364"/>
    <w:rsid w:val="00D612D3"/>
    <w:rsid w:val="00D6153C"/>
    <w:rsid w:val="00DA14C0"/>
    <w:rsid w:val="00DE7433"/>
    <w:rsid w:val="00E5446A"/>
    <w:rsid w:val="00EA6FC9"/>
    <w:rsid w:val="00EC1EE5"/>
    <w:rsid w:val="00EC26FE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B9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0C0F2-D294-4B54-9313-4D7545C3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2019-06-10T06:23:00Z</dcterms:created>
  <dcterms:modified xsi:type="dcterms:W3CDTF">2019-06-10T06:23:00Z</dcterms:modified>
</cp:coreProperties>
</file>